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D8BD" w14:textId="4EB25A35" w:rsidR="00533A58" w:rsidRDefault="0033486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EB0B0B5" wp14:editId="7C1DD1B2">
            <wp:extent cx="5732145" cy="809561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39A03" w14:textId="1F02814B" w:rsidR="00533A58" w:rsidRDefault="00533A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26D5D1" w14:textId="72E575E9" w:rsidR="00334867" w:rsidRDefault="0033486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E95451" w14:textId="7D549E2F" w:rsidR="00334867" w:rsidRDefault="0033486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456D75" w14:textId="77777777" w:rsidR="00334867" w:rsidRDefault="0033486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A82646" w14:textId="77777777" w:rsidR="00E85E0C" w:rsidRPr="00F606CF" w:rsidRDefault="009F2C87" w:rsidP="00F606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14:paraId="2B7795B7" w14:textId="67A319BD" w:rsidR="00E85E0C" w:rsidRDefault="009F2C87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организации обучения лиц с ограниченными возможностями здоровья</w:t>
      </w:r>
      <w:r w:rsidR="00F606CF"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муниципальном бюджетном общеобразовательном учреждении «</w:t>
      </w:r>
      <w:proofErr w:type="spellStart"/>
      <w:r w:rsidR="008A70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Екимовская</w:t>
      </w:r>
      <w:proofErr w:type="spellEnd"/>
      <w:r w:rsidR="008A70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средняя школа имени </w:t>
      </w:r>
      <w:proofErr w:type="spellStart"/>
      <w:r w:rsidR="008A70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К.Г.Паустовского</w:t>
      </w:r>
      <w:proofErr w:type="spellEnd"/>
      <w:r w:rsidR="008A70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14:paraId="06A4ABB7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EB6AE58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F9F3114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261806E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BBDD148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C773928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46B514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3E312D8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F2730DA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666A882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9B0083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24C8EBC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ABC782D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6EF551B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1535B95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57773BC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7EA781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82AA69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F650BE4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E4C835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EECF537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B472E7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459D04" w14:textId="2C84E910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1EDD033" w14:textId="1B58EFA6" w:rsidR="00334867" w:rsidRDefault="00334867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EE72D9" w14:textId="7FB8BA82" w:rsidR="00334867" w:rsidRDefault="00334867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CD7F899" w14:textId="3468EAA9" w:rsidR="00334867" w:rsidRDefault="00334867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7FF3095" w14:textId="53F7A024" w:rsidR="00334867" w:rsidRDefault="00334867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C76103" w14:textId="44E1AB6C" w:rsidR="00334867" w:rsidRDefault="00334867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7A2754" w14:textId="094373DF" w:rsidR="00334867" w:rsidRDefault="00334867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BC0E7E2" w14:textId="328CB9F2" w:rsidR="00334867" w:rsidRDefault="00334867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BC641AB" w14:textId="5FD22545" w:rsidR="00334867" w:rsidRDefault="00334867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BECB457" w14:textId="77777777" w:rsidR="00334867" w:rsidRDefault="00334867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C493AE0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23CAB0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6B197C0" w14:textId="77777777" w:rsidR="008A70BF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9306DB" w14:textId="77777777" w:rsidR="008A70BF" w:rsidRPr="00533A58" w:rsidRDefault="008A70BF" w:rsidP="008A70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B7538A" w14:textId="3FD46DAE" w:rsid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1.1. Положение об организации обучения лиц с ограниченными возможностями здоровья в</w:t>
      </w:r>
      <w:r w:rsid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муниципальном бюджетном общеобразовательном учреждении «</w:t>
      </w:r>
      <w:proofErr w:type="spellStart"/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Екимовская</w:t>
      </w:r>
      <w:proofErr w:type="spellEnd"/>
      <w:r w:rsid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школа</w:t>
      </w:r>
      <w:r w:rsidR="008A70BF">
        <w:rPr>
          <w:rFonts w:hAnsi="Times New Roman" w:cs="Times New Roman"/>
          <w:color w:val="000000"/>
          <w:sz w:val="28"/>
          <w:szCs w:val="28"/>
          <w:lang w:val="ru-RU"/>
        </w:rPr>
        <w:t xml:space="preserve"> имени </w:t>
      </w:r>
      <w:proofErr w:type="spellStart"/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К.Г.Паустовского</w:t>
      </w:r>
      <w:proofErr w:type="spellEnd"/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и его структурных подразделениях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»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 </w:t>
      </w:r>
      <w:r w:rsidR="00F606CF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 «</w:t>
      </w:r>
      <w:proofErr w:type="spellStart"/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Екимовская</w:t>
      </w:r>
      <w:proofErr w:type="spellEnd"/>
      <w:r w:rsid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школа</w:t>
      </w:r>
      <w:r w:rsidR="008A70BF">
        <w:rPr>
          <w:rFonts w:hAnsi="Times New Roman" w:cs="Times New Roman"/>
          <w:color w:val="000000"/>
          <w:sz w:val="28"/>
          <w:szCs w:val="28"/>
          <w:lang w:val="ru-RU"/>
        </w:rPr>
        <w:t xml:space="preserve"> имени </w:t>
      </w:r>
      <w:proofErr w:type="spellStart"/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К.Г.Паустовского</w:t>
      </w:r>
      <w:proofErr w:type="spellEnd"/>
      <w:r w:rsidR="00F606CF">
        <w:rPr>
          <w:rFonts w:hAnsi="Times New Roman" w:cs="Times New Roman"/>
          <w:color w:val="000000"/>
          <w:sz w:val="28"/>
          <w:szCs w:val="28"/>
          <w:lang w:val="ru-RU"/>
        </w:rPr>
        <w:t>», его филиал</w:t>
      </w:r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Семено</w:t>
      </w:r>
      <w:proofErr w:type="spellEnd"/>
      <w:r w:rsidR="008A70BF">
        <w:rPr>
          <w:rFonts w:hAnsi="Times New Roman" w:cs="Times New Roman"/>
          <w:color w:val="000000"/>
          <w:sz w:val="28"/>
          <w:szCs w:val="28"/>
          <w:lang w:val="ru-RU"/>
        </w:rPr>
        <w:t xml:space="preserve">-Оленинской основной школы и </w:t>
      </w:r>
      <w:proofErr w:type="spellStart"/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Стенькинской</w:t>
      </w:r>
      <w:proofErr w:type="spellEnd"/>
      <w:r w:rsidR="008A70B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606CF">
        <w:rPr>
          <w:rFonts w:hAnsi="Times New Roman" w:cs="Times New Roman"/>
          <w:color w:val="000000"/>
          <w:sz w:val="28"/>
          <w:szCs w:val="28"/>
          <w:lang w:val="ru-RU"/>
        </w:rPr>
        <w:t>основной школы</w:t>
      </w:r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50CA89B" w14:textId="77777777" w:rsidR="0010650E" w:rsidRPr="0010650E" w:rsidRDefault="0010650E" w:rsidP="001065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1.2. Настоящее положение </w:t>
      </w:r>
      <w:r w:rsidRPr="0010650E">
        <w:rPr>
          <w:rFonts w:hAnsi="Times New Roman" w:cs="Times New Roman"/>
          <w:color w:val="000000"/>
          <w:sz w:val="28"/>
          <w:szCs w:val="28"/>
          <w:lang w:val="ru-RU"/>
        </w:rPr>
        <w:t>разработано в соответствие с:</w:t>
      </w:r>
    </w:p>
    <w:p w14:paraId="51AD031F" w14:textId="77777777" w:rsidR="0010650E" w:rsidRPr="00F606CF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приказом Минобрнауки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755D9AAB" w14:textId="77777777" w:rsidR="0010650E" w:rsidRPr="0010650E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Минобрнауки от 19.12.2014 № 1599 «Об утверждении федерального государственного образовательного стандарта обучающихся с умственной отсталостью </w:t>
      </w:r>
      <w:r w:rsidRPr="0010650E">
        <w:rPr>
          <w:rFonts w:hAnsi="Times New Roman" w:cs="Times New Roman"/>
          <w:color w:val="000000"/>
          <w:sz w:val="28"/>
          <w:szCs w:val="28"/>
          <w:lang w:val="ru-RU"/>
        </w:rPr>
        <w:t>(интеллектуальными нарушениями)»;</w:t>
      </w:r>
    </w:p>
    <w:p w14:paraId="23038D3B" w14:textId="77777777" w:rsidR="0010650E" w:rsidRPr="00F606CF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5A4DD4B1" w14:textId="77777777" w:rsidR="0010650E" w:rsidRPr="00F606CF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76E57658" w14:textId="77777777" w:rsidR="0010650E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 w14:paraId="5BFA0B53" w14:textId="77777777" w:rsidR="00E85E0C" w:rsidRPr="00F606CF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1.3</w:t>
      </w:r>
      <w:r w:rsidR="009F2C87" w:rsidRPr="00F606CF">
        <w:rPr>
          <w:rFonts w:hAnsi="Times New Roman" w:cs="Times New Roman"/>
          <w:color w:val="000000"/>
          <w:sz w:val="28"/>
          <w:szCs w:val="28"/>
          <w:lang w:val="ru-RU"/>
        </w:rPr>
        <w:t>. С целью создания оптимальных условий обучения, развития, социализации и адаптации обучающихся с ОВЗ посредством психолого-педагогического сопровождения в образовательной организации функционирует психолого-педагогический консилиум.</w:t>
      </w:r>
    </w:p>
    <w:p w14:paraId="229144A6" w14:textId="77777777" w:rsidR="00E85E0C" w:rsidRPr="00F606CF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1.4</w:t>
      </w:r>
      <w:r w:rsidR="009F2C87" w:rsidRPr="00F606CF">
        <w:rPr>
          <w:rFonts w:hAnsi="Times New Roman" w:cs="Times New Roman"/>
          <w:color w:val="000000"/>
          <w:sz w:val="28"/>
          <w:szCs w:val="28"/>
          <w:lang w:val="ru-RU"/>
        </w:rPr>
        <w:t>. Понятия, используемые в Положении:</w:t>
      </w:r>
    </w:p>
    <w:p w14:paraId="3A035172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Обучающийся с ОВЗ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14:paraId="2C5864A6" w14:textId="77777777" w:rsidR="0010650E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Адаптированная образовательная программа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необходимости обеспечивающая коррекцию нарушений развития и социальную адаптацию указанных лиц. </w:t>
      </w:r>
    </w:p>
    <w:p w14:paraId="5619ECCD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Ребенок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инвалид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3B9E4CAA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Специальные условия для получения образования обучающимися с ОВЗ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 затруднено освоение образовательных программ.</w:t>
      </w:r>
    </w:p>
    <w:p w14:paraId="42EFE794" w14:textId="77777777" w:rsidR="00E85E0C" w:rsidRDefault="009F2C87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Прием на обучение лиц с ОВЗ</w:t>
      </w:r>
      <w:r w:rsidR="001065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08940018" w14:textId="77777777" w:rsidR="0010650E" w:rsidRPr="00F606CF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0D45EB4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2.1. 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14:paraId="5E41EBE4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2.2.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14:paraId="22037521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</w:p>
    <w:p w14:paraId="79B12AA8" w14:textId="77777777" w:rsidR="0010650E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CBE6DAA" w14:textId="77777777" w:rsidR="00E85E0C" w:rsidRDefault="009F2C87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Особенности организации обучения лиц с ОВЗ</w:t>
      </w:r>
      <w:r w:rsidR="001065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5081C555" w14:textId="77777777" w:rsidR="0010650E" w:rsidRPr="00F606CF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D7C3F06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3.1.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14:paraId="428A874C" w14:textId="77777777" w:rsidR="0010650E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14:paraId="57753856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СП 2.4.3648-20.</w:t>
      </w:r>
    </w:p>
    <w:p w14:paraId="46FF3141" w14:textId="53809376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3.4. Урочная деятельность для учащихся с ОВЗ проводится исключительно по пятидневной учебной неделе и только в первую смену. </w:t>
      </w:r>
    </w:p>
    <w:p w14:paraId="471167AD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14:paraId="01C32241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3.6. Для получения без дискриминации качественного образования обучающимися с ОВЗ создаются:</w:t>
      </w:r>
    </w:p>
    <w:p w14:paraId="3605D940" w14:textId="77777777" w:rsidR="00E85E0C" w:rsidRPr="00F606CF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9F2C87" w:rsidRPr="00F606CF">
        <w:rPr>
          <w:rFonts w:hAnsi="Times New Roman" w:cs="Times New Roman"/>
          <w:color w:val="000000"/>
          <w:sz w:val="28"/>
          <w:szCs w:val="28"/>
          <w:lang w:val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14:paraId="196C4A97" w14:textId="77777777" w:rsidR="00E85E0C" w:rsidRPr="00F606CF" w:rsidRDefault="0010650E" w:rsidP="001065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9F2C87" w:rsidRPr="00F606CF">
        <w:rPr>
          <w:rFonts w:hAnsi="Times New Roman" w:cs="Times New Roman"/>
          <w:color w:val="000000"/>
          <w:sz w:val="28"/>
          <w:szCs w:val="28"/>
          <w:lang w:val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14:paraId="6A764145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14:paraId="55B2D9AB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3.8.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14:paraId="49555AA6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3.9.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14:paraId="6A8370DD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3.10. </w:t>
      </w:r>
      <w:r w:rsidR="0010650E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Учреждение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реализует образовательные программы, в том числе адаптированные, в соответствии с Порядком, утвержденным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115.</w:t>
      </w:r>
    </w:p>
    <w:p w14:paraId="4F8DB0F7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3.11. </w:t>
      </w:r>
      <w:r w:rsidR="0010650E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Учреждение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</w:t>
      </w:r>
      <w:r w:rsidR="0010650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Система оценки результатов освоения АООП базируется на приоритете динамики индивидуальных достижений обучающегося с ОВЗ.</w:t>
      </w:r>
    </w:p>
    <w:p w14:paraId="09CAD60A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3.12. </w:t>
      </w:r>
      <w:r w:rsidR="0010650E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Учреждение 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6D77C27" w14:textId="28A47083" w:rsidR="0067060B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</w:t>
      </w:r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осуществляется в соответствии с законодательством Российской Федерации и локальными нормативными актами 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учреждения.</w:t>
      </w:r>
    </w:p>
    <w:p w14:paraId="33C2B65E" w14:textId="24C7915D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3.1</w:t>
      </w:r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. Меры дисциплинарного взыскания не применяются к обучающимся с ОВЗ с задержкой психического развития и различными формами умственной отсталости.</w:t>
      </w:r>
    </w:p>
    <w:p w14:paraId="4FDAF197" w14:textId="77777777" w:rsidR="00E85E0C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3.16. При расположении парт (столов) в классах, используемых при организации обучения и воспитания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обучающихся с ОВЗ и инвалидов, 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учитываются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14:paraId="1D730599" w14:textId="77777777" w:rsidR="0067060B" w:rsidRPr="00F606CF" w:rsidRDefault="0067060B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0AA8CF5" w14:textId="77777777" w:rsidR="00E85E0C" w:rsidRDefault="009F2C87" w:rsidP="006706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Гарантии обучающимся с ОВЗ</w:t>
      </w:r>
      <w:r w:rsidR="006706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09EE6CB2" w14:textId="77777777" w:rsidR="0067060B" w:rsidRPr="00F606CF" w:rsidRDefault="0067060B" w:rsidP="006706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ACCAC67" w14:textId="1720634C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4.1. Обучающиеся с ОВЗ обеспечиваются бесплатным двухразовым питанием. </w:t>
      </w:r>
    </w:p>
    <w:p w14:paraId="38FEA6B0" w14:textId="77777777" w:rsidR="009F2C87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4.2. Обучающимся с ОВЗ предоставляются бесплатно специальные учебники и учебные пособия, иная учебная литература, а также услуги </w:t>
      </w:r>
      <w:r w:rsidR="0067060B">
        <w:rPr>
          <w:rFonts w:hAnsi="Times New Roman" w:cs="Times New Roman"/>
          <w:color w:val="000000"/>
          <w:sz w:val="28"/>
          <w:szCs w:val="28"/>
          <w:lang w:val="ru-RU"/>
        </w:rPr>
        <w:t>узких специалистов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384644D" w14:textId="744F18B4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8A70B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. Для обеспечения передвижения инвалидов и лиц с ограниченными возможностями здоровья по собственной территории и объектам хозяйствующим субъектом – образовательной организацией проводятся мероприятия по созданию доступной среды для инвалидов.</w:t>
      </w:r>
    </w:p>
    <w:p w14:paraId="6908D329" w14:textId="77777777" w:rsidR="009F2C87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99A909" w14:textId="77777777" w:rsidR="00E85E0C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Особенности прохождения ГИА обучающимися с ОВЗ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2BF66948" w14:textId="77777777" w:rsidR="009F2C87" w:rsidRPr="00F606CF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731ACAD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 xml:space="preserve">5.1. Государственная итоговая аттестация обучающихся с ОВЗ проводится в соответствии с приказами </w:t>
      </w:r>
      <w:proofErr w:type="spellStart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, Рособрнадзора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от 07.11.2018 № 189/1513 и от 07.11.2018 № 190/1512.</w:t>
      </w:r>
    </w:p>
    <w:p w14:paraId="37BA2132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5.2.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14:paraId="7A98456A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5.3.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14:paraId="3EABF3EF" w14:textId="77777777" w:rsidR="009F2C87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B9FE8D" w14:textId="77777777" w:rsidR="00E85E0C" w:rsidRPr="00F606CF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Особенности выдачи документов об образовании обучающимся с ОВЗ</w:t>
      </w:r>
    </w:p>
    <w:p w14:paraId="2B674230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6.1.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14:paraId="3362F28C" w14:textId="77777777" w:rsidR="00E85E0C" w:rsidRPr="00F606CF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6.2.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</w:t>
      </w:r>
      <w:r w:rsidRPr="00F606CF">
        <w:rPr>
          <w:rFonts w:hAnsi="Times New Roman" w:cs="Times New Roman"/>
          <w:color w:val="000000"/>
          <w:sz w:val="28"/>
          <w:szCs w:val="28"/>
        </w:rPr>
        <w:t> </w:t>
      </w:r>
      <w:r w:rsidRPr="00F606CF">
        <w:rPr>
          <w:rFonts w:hAnsi="Times New Roman" w:cs="Times New Roman"/>
          <w:color w:val="000000"/>
          <w:sz w:val="28"/>
          <w:szCs w:val="28"/>
          <w:lang w:val="ru-RU"/>
        </w:rPr>
        <w:t>приказом Минобрнауки от 14.10.2013 № 1145.</w:t>
      </w:r>
    </w:p>
    <w:sectPr w:rsidR="00E85E0C" w:rsidRPr="00F606C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5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35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555073">
    <w:abstractNumId w:val="0"/>
  </w:num>
  <w:num w:numId="2" w16cid:durableId="109978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0650E"/>
    <w:rsid w:val="002D33B1"/>
    <w:rsid w:val="002D3591"/>
    <w:rsid w:val="00334867"/>
    <w:rsid w:val="003514A0"/>
    <w:rsid w:val="004E16A2"/>
    <w:rsid w:val="004F7E17"/>
    <w:rsid w:val="00533A58"/>
    <w:rsid w:val="005A05CE"/>
    <w:rsid w:val="00653AF6"/>
    <w:rsid w:val="0067060B"/>
    <w:rsid w:val="006C173E"/>
    <w:rsid w:val="00831578"/>
    <w:rsid w:val="008A70BF"/>
    <w:rsid w:val="009F2C87"/>
    <w:rsid w:val="00B73A5A"/>
    <w:rsid w:val="00E438A1"/>
    <w:rsid w:val="00E85E0C"/>
    <w:rsid w:val="00F01E19"/>
    <w:rsid w:val="00F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7B5F"/>
  <w15:docId w15:val="{6C42C816-A57C-406D-BD49-F008193B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 (веб)1"/>
    <w:basedOn w:val="a"/>
    <w:rsid w:val="00533A58"/>
    <w:pPr>
      <w:suppressAutoHyphens/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КСШ8</dc:creator>
  <dc:description>Подготовлено экспертами Актион-МЦФЭР</dc:description>
  <cp:lastModifiedBy>Елена</cp:lastModifiedBy>
  <cp:revision>3</cp:revision>
  <dcterms:created xsi:type="dcterms:W3CDTF">2024-11-18T08:18:00Z</dcterms:created>
  <dcterms:modified xsi:type="dcterms:W3CDTF">2024-11-18T08:36:00Z</dcterms:modified>
</cp:coreProperties>
</file>